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A40D" w14:textId="77777777" w:rsidR="00295735" w:rsidRDefault="00295735" w:rsidP="00295735">
      <w:pPr>
        <w:spacing w:after="0" w:line="240" w:lineRule="auto"/>
        <w:jc w:val="right"/>
        <w:rPr>
          <w:iCs/>
          <w:sz w:val="24"/>
          <w:szCs w:val="24"/>
        </w:rPr>
      </w:pPr>
    </w:p>
    <w:p w14:paraId="55C995E0" w14:textId="1F2CC687" w:rsidR="00295735" w:rsidRDefault="00295735" w:rsidP="00295735">
      <w:pPr>
        <w:spacing w:after="0" w:line="240" w:lineRule="auto"/>
        <w:jc w:val="right"/>
        <w:rPr>
          <w:iCs/>
          <w:sz w:val="24"/>
          <w:szCs w:val="24"/>
        </w:rPr>
      </w:pPr>
    </w:p>
    <w:p w14:paraId="13C8E12B" w14:textId="1C72E3F9" w:rsidR="00295735" w:rsidRDefault="00295735" w:rsidP="00295735">
      <w:pPr>
        <w:spacing w:after="0" w:line="240" w:lineRule="auto"/>
        <w:jc w:val="right"/>
        <w:rPr>
          <w:iCs/>
          <w:sz w:val="24"/>
          <w:szCs w:val="24"/>
        </w:rPr>
      </w:pPr>
    </w:p>
    <w:p w14:paraId="7EA08784" w14:textId="6F7BDEC4" w:rsidR="00295735" w:rsidRDefault="00295735" w:rsidP="00295735">
      <w:pPr>
        <w:spacing w:after="0" w:line="240" w:lineRule="auto"/>
        <w:jc w:val="right"/>
        <w:rPr>
          <w:iCs/>
          <w:sz w:val="24"/>
          <w:szCs w:val="24"/>
        </w:rPr>
      </w:pPr>
    </w:p>
    <w:p w14:paraId="7E1E034E" w14:textId="77777777" w:rsidR="00295735" w:rsidRDefault="00295735" w:rsidP="00295735">
      <w:pPr>
        <w:spacing w:after="0" w:line="240" w:lineRule="auto"/>
        <w:jc w:val="right"/>
        <w:rPr>
          <w:iCs/>
          <w:sz w:val="24"/>
          <w:szCs w:val="24"/>
        </w:rPr>
      </w:pPr>
    </w:p>
    <w:p w14:paraId="384329D8" w14:textId="77777777" w:rsidR="00295735" w:rsidRDefault="00295735" w:rsidP="00295735">
      <w:pPr>
        <w:spacing w:after="0" w:line="240" w:lineRule="auto"/>
        <w:jc w:val="right"/>
        <w:rPr>
          <w:iCs/>
          <w:sz w:val="24"/>
          <w:szCs w:val="24"/>
        </w:rPr>
      </w:pPr>
    </w:p>
    <w:p w14:paraId="5508D960" w14:textId="31878D44" w:rsidR="00295735" w:rsidRPr="00E24C1F" w:rsidRDefault="00295735" w:rsidP="00295735">
      <w:pPr>
        <w:spacing w:after="0" w:line="240" w:lineRule="auto"/>
        <w:jc w:val="right"/>
        <w:rPr>
          <w:iCs/>
          <w:sz w:val="24"/>
          <w:szCs w:val="24"/>
        </w:rPr>
      </w:pPr>
      <w:r w:rsidRPr="00E24C1F">
        <w:rPr>
          <w:iCs/>
          <w:sz w:val="24"/>
          <w:szCs w:val="24"/>
        </w:rPr>
        <w:t xml:space="preserve">_______________, ______________ a ___  de _______________ </w:t>
      </w:r>
      <w:proofErr w:type="spellStart"/>
      <w:r w:rsidRPr="00E24C1F">
        <w:rPr>
          <w:iCs/>
          <w:sz w:val="24"/>
          <w:szCs w:val="24"/>
        </w:rPr>
        <w:t>de</w:t>
      </w:r>
      <w:proofErr w:type="spellEnd"/>
      <w:r w:rsidRPr="00E24C1F">
        <w:rPr>
          <w:iCs/>
          <w:sz w:val="24"/>
          <w:szCs w:val="24"/>
        </w:rPr>
        <w:t xml:space="preserve"> 2022</w:t>
      </w:r>
    </w:p>
    <w:p w14:paraId="4F880D5E" w14:textId="3163A6AC" w:rsidR="00295735" w:rsidRPr="007B6A59" w:rsidRDefault="00295735" w:rsidP="00295735">
      <w:pPr>
        <w:spacing w:after="0" w:line="240" w:lineRule="auto"/>
        <w:ind w:left="708" w:firstLine="708"/>
        <w:rPr>
          <w:iCs/>
          <w:sz w:val="21"/>
          <w:szCs w:val="21"/>
        </w:rPr>
      </w:pPr>
      <w:r>
        <w:rPr>
          <w:iCs/>
          <w:sz w:val="16"/>
          <w:szCs w:val="16"/>
        </w:rPr>
        <w:t xml:space="preserve">        </w:t>
      </w:r>
      <w:r>
        <w:rPr>
          <w:iCs/>
          <w:sz w:val="16"/>
          <w:szCs w:val="16"/>
        </w:rPr>
        <w:tab/>
        <w:t xml:space="preserve">           </w:t>
      </w:r>
      <w:r>
        <w:rPr>
          <w:iCs/>
          <w:sz w:val="16"/>
          <w:szCs w:val="16"/>
        </w:rPr>
        <w:t xml:space="preserve">  </w:t>
      </w:r>
      <w:r w:rsidRPr="00E24C1F">
        <w:rPr>
          <w:iCs/>
          <w:sz w:val="16"/>
          <w:szCs w:val="16"/>
        </w:rPr>
        <w:t xml:space="preserve">(Ciudad)          </w:t>
      </w:r>
      <w:r w:rsidRPr="00E24C1F">
        <w:rPr>
          <w:iCs/>
          <w:sz w:val="16"/>
          <w:szCs w:val="16"/>
        </w:rPr>
        <w:tab/>
        <w:t xml:space="preserve"> </w:t>
      </w:r>
      <w:r w:rsidRPr="00E24C1F"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 xml:space="preserve">      </w:t>
      </w:r>
      <w:r w:rsidRPr="00E24C1F">
        <w:rPr>
          <w:iCs/>
          <w:sz w:val="16"/>
          <w:szCs w:val="16"/>
        </w:rPr>
        <w:t>(</w:t>
      </w:r>
      <w:r>
        <w:rPr>
          <w:iCs/>
          <w:sz w:val="16"/>
          <w:szCs w:val="16"/>
        </w:rPr>
        <w:t>Estado</w:t>
      </w:r>
      <w:r w:rsidRPr="00E24C1F">
        <w:rPr>
          <w:iCs/>
          <w:sz w:val="16"/>
          <w:szCs w:val="16"/>
        </w:rPr>
        <w:t>)</w:t>
      </w:r>
      <w:r>
        <w:rPr>
          <w:iCs/>
          <w:sz w:val="16"/>
          <w:szCs w:val="16"/>
        </w:rPr>
        <w:t xml:space="preserve">                       (día)    </w:t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  <w:t xml:space="preserve">     (mes)</w:t>
      </w:r>
    </w:p>
    <w:p w14:paraId="3175B2A8" w14:textId="77777777" w:rsidR="00295735" w:rsidRDefault="00295735" w:rsidP="00295735">
      <w:pPr>
        <w:spacing w:after="0" w:line="276" w:lineRule="auto"/>
        <w:jc w:val="both"/>
        <w:rPr>
          <w:iCs/>
        </w:rPr>
      </w:pPr>
    </w:p>
    <w:p w14:paraId="0B5392E7" w14:textId="77777777" w:rsidR="00295735" w:rsidRDefault="00295735" w:rsidP="00295735">
      <w:pPr>
        <w:spacing w:after="0" w:line="276" w:lineRule="auto"/>
        <w:jc w:val="both"/>
        <w:rPr>
          <w:iCs/>
        </w:rPr>
      </w:pPr>
    </w:p>
    <w:p w14:paraId="2037606B" w14:textId="77777777" w:rsidR="00295735" w:rsidRDefault="00295735" w:rsidP="00295735">
      <w:pPr>
        <w:spacing w:after="0" w:line="276" w:lineRule="auto"/>
        <w:jc w:val="both"/>
        <w:rPr>
          <w:iCs/>
        </w:rPr>
      </w:pPr>
    </w:p>
    <w:p w14:paraId="077A9AB4" w14:textId="77777777" w:rsidR="00295735" w:rsidRDefault="00295735" w:rsidP="00295735">
      <w:pPr>
        <w:spacing w:after="0" w:line="276" w:lineRule="auto"/>
        <w:jc w:val="both"/>
        <w:rPr>
          <w:iCs/>
        </w:rPr>
      </w:pPr>
    </w:p>
    <w:p w14:paraId="058D96DA" w14:textId="77777777" w:rsidR="00295735" w:rsidRDefault="00295735" w:rsidP="00295735">
      <w:pPr>
        <w:spacing w:after="0" w:line="276" w:lineRule="auto"/>
        <w:jc w:val="both"/>
        <w:rPr>
          <w:iCs/>
        </w:rPr>
      </w:pPr>
    </w:p>
    <w:p w14:paraId="23E0EA29" w14:textId="77777777" w:rsidR="00295735" w:rsidRPr="007B6A59" w:rsidRDefault="00295735" w:rsidP="00295735">
      <w:pPr>
        <w:spacing w:after="0" w:line="276" w:lineRule="auto"/>
        <w:jc w:val="both"/>
        <w:rPr>
          <w:iCs/>
        </w:rPr>
      </w:pPr>
      <w:r w:rsidRPr="007B6A59">
        <w:rPr>
          <w:iCs/>
        </w:rPr>
        <w:t>LIC. LUIS ALBERTO PARRA ENRIQUEZ</w:t>
      </w:r>
    </w:p>
    <w:p w14:paraId="0683ECE2" w14:textId="77777777" w:rsidR="00295735" w:rsidRPr="007B6A59" w:rsidRDefault="00295735" w:rsidP="00295735">
      <w:pPr>
        <w:spacing w:after="0" w:line="276" w:lineRule="auto"/>
        <w:jc w:val="both"/>
        <w:rPr>
          <w:iCs/>
        </w:rPr>
      </w:pPr>
      <w:r w:rsidRPr="007B6A59">
        <w:rPr>
          <w:iCs/>
        </w:rPr>
        <w:t>RECTOR</w:t>
      </w:r>
    </w:p>
    <w:p w14:paraId="0E23403E" w14:textId="77777777" w:rsidR="00295735" w:rsidRPr="007B6A59" w:rsidRDefault="00295735" w:rsidP="00295735">
      <w:pPr>
        <w:spacing w:after="0" w:line="276" w:lineRule="auto"/>
        <w:jc w:val="both"/>
        <w:rPr>
          <w:iCs/>
        </w:rPr>
      </w:pPr>
      <w:r w:rsidRPr="007B6A59">
        <w:rPr>
          <w:iCs/>
        </w:rPr>
        <w:t>INSTITUTO SUPERIOR DE CIENCIAS DE CIUDAD JUÁREZ</w:t>
      </w:r>
    </w:p>
    <w:p w14:paraId="79644F74" w14:textId="77777777" w:rsidR="00295735" w:rsidRDefault="00295735" w:rsidP="00295735">
      <w:pPr>
        <w:spacing w:after="0" w:line="276" w:lineRule="auto"/>
        <w:jc w:val="both"/>
        <w:rPr>
          <w:iCs/>
        </w:rPr>
      </w:pPr>
      <w:r w:rsidRPr="007B6A59">
        <w:rPr>
          <w:iCs/>
        </w:rPr>
        <w:t xml:space="preserve">P R E S E N T E.- </w:t>
      </w:r>
    </w:p>
    <w:p w14:paraId="1849198B" w14:textId="77777777" w:rsidR="00295735" w:rsidRPr="00C8228C" w:rsidRDefault="00295735" w:rsidP="00295735">
      <w:pPr>
        <w:spacing w:after="0" w:line="276" w:lineRule="auto"/>
        <w:jc w:val="both"/>
        <w:rPr>
          <w:iCs/>
        </w:rPr>
      </w:pPr>
    </w:p>
    <w:p w14:paraId="47659B79" w14:textId="77777777" w:rsidR="00295735" w:rsidRDefault="00295735" w:rsidP="00295735">
      <w:pPr>
        <w:spacing w:after="0"/>
        <w:ind w:firstLine="708"/>
        <w:jc w:val="both"/>
        <w:rPr>
          <w:iCs/>
        </w:rPr>
      </w:pPr>
      <w:r>
        <w:rPr>
          <w:iCs/>
        </w:rPr>
        <w:t xml:space="preserve">Yo, _____________________________________________________, manifiesto que he leído en todas y cada una de sus partes el REGLAMENTO ESCOLAR DEL INSTITUTO SUPERIOR DE CIENCIAS DE CIUDAD JUÁREZ, mismo que se localiza en el sitio </w:t>
      </w:r>
      <w:hyperlink r:id="rId7" w:history="1">
        <w:r w:rsidRPr="007C442D">
          <w:rPr>
            <w:rStyle w:val="Hipervnculo"/>
            <w:iCs/>
          </w:rPr>
          <w:t>https://www.isccj.edu.mx/reglamento</w:t>
        </w:r>
      </w:hyperlink>
      <w:r>
        <w:rPr>
          <w:iCs/>
        </w:rPr>
        <w:t>, conforme con su contenido firmo la aceptación del mismo, consciente de las obligaciones, derechos y sanciones relacionados con mi calidad de alumno(a).</w:t>
      </w:r>
    </w:p>
    <w:p w14:paraId="200A50B8" w14:textId="77777777" w:rsidR="00295735" w:rsidRDefault="00295735" w:rsidP="00295735">
      <w:pPr>
        <w:spacing w:after="0"/>
        <w:ind w:firstLine="708"/>
        <w:jc w:val="both"/>
        <w:rPr>
          <w:iCs/>
        </w:rPr>
      </w:pPr>
    </w:p>
    <w:p w14:paraId="46C75B90" w14:textId="77777777" w:rsidR="00295735" w:rsidRPr="007B6A59" w:rsidRDefault="00295735" w:rsidP="00295735">
      <w:pPr>
        <w:spacing w:after="0"/>
        <w:ind w:firstLine="708"/>
        <w:jc w:val="both"/>
        <w:rPr>
          <w:iCs/>
        </w:rPr>
      </w:pPr>
      <w:r>
        <w:rPr>
          <w:iCs/>
        </w:rPr>
        <w:t xml:space="preserve">Sin otro particular por el momento, quedo de Usted Su Atento(a) y Seguro(a) Servidor(a). </w:t>
      </w:r>
    </w:p>
    <w:p w14:paraId="69109068" w14:textId="77777777" w:rsidR="00295735" w:rsidRDefault="00295735" w:rsidP="00295735">
      <w:pPr>
        <w:spacing w:after="0"/>
        <w:jc w:val="both"/>
        <w:rPr>
          <w:iCs/>
          <w:sz w:val="24"/>
          <w:szCs w:val="24"/>
        </w:rPr>
      </w:pPr>
    </w:p>
    <w:p w14:paraId="3B80D19B" w14:textId="77777777" w:rsidR="00295735" w:rsidRDefault="00295735" w:rsidP="00295735">
      <w:pPr>
        <w:spacing w:after="0"/>
        <w:jc w:val="both"/>
        <w:rPr>
          <w:iCs/>
          <w:sz w:val="24"/>
          <w:szCs w:val="24"/>
        </w:rPr>
      </w:pPr>
    </w:p>
    <w:p w14:paraId="57F5E965" w14:textId="77777777" w:rsidR="00295735" w:rsidRDefault="00295735" w:rsidP="00295735">
      <w:pPr>
        <w:spacing w:after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 T E N T A M E N T E</w:t>
      </w:r>
    </w:p>
    <w:p w14:paraId="1007A97A" w14:textId="77777777" w:rsidR="00295735" w:rsidRDefault="00295735" w:rsidP="00295735">
      <w:pPr>
        <w:spacing w:after="0"/>
        <w:jc w:val="center"/>
        <w:rPr>
          <w:iCs/>
          <w:sz w:val="24"/>
          <w:szCs w:val="24"/>
        </w:rPr>
      </w:pPr>
    </w:p>
    <w:p w14:paraId="10FD625F" w14:textId="77777777" w:rsidR="00295735" w:rsidRDefault="00295735" w:rsidP="00295735">
      <w:pPr>
        <w:spacing w:after="0"/>
        <w:jc w:val="right"/>
        <w:rPr>
          <w:iCs/>
          <w:sz w:val="24"/>
          <w:szCs w:val="24"/>
        </w:rPr>
      </w:pPr>
    </w:p>
    <w:p w14:paraId="63B3A110" w14:textId="77777777" w:rsidR="00295735" w:rsidRDefault="00295735" w:rsidP="00295735">
      <w:pPr>
        <w:spacing w:after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</w:t>
      </w:r>
    </w:p>
    <w:p w14:paraId="7D36D8BF" w14:textId="77777777" w:rsidR="00295735" w:rsidRPr="00716DB0" w:rsidRDefault="00295735" w:rsidP="00295735">
      <w:pPr>
        <w:spacing w:after="0"/>
        <w:jc w:val="center"/>
        <w:rPr>
          <w:iCs/>
          <w:sz w:val="16"/>
          <w:szCs w:val="16"/>
        </w:rPr>
      </w:pPr>
      <w:r w:rsidRPr="00716DB0">
        <w:rPr>
          <w:iCs/>
          <w:sz w:val="16"/>
          <w:szCs w:val="16"/>
        </w:rPr>
        <w:t>NOMBRE</w:t>
      </w:r>
      <w:r>
        <w:rPr>
          <w:iCs/>
          <w:sz w:val="16"/>
          <w:szCs w:val="16"/>
        </w:rPr>
        <w:t xml:space="preserve"> Y </w:t>
      </w:r>
      <w:r w:rsidRPr="00716DB0">
        <w:rPr>
          <w:iCs/>
          <w:sz w:val="16"/>
          <w:szCs w:val="16"/>
        </w:rPr>
        <w:t xml:space="preserve"> FIRMA </w:t>
      </w:r>
      <w:r>
        <w:rPr>
          <w:iCs/>
          <w:sz w:val="16"/>
          <w:szCs w:val="16"/>
        </w:rPr>
        <w:t>DEL ASPIRANTE</w:t>
      </w:r>
    </w:p>
    <w:p w14:paraId="71103493" w14:textId="64F10D4F" w:rsidR="00EF120C" w:rsidRDefault="00EF120C" w:rsidP="00D1514A">
      <w:pPr>
        <w:ind w:left="-450"/>
        <w:jc w:val="center"/>
        <w:rPr>
          <w:lang w:val="es-ES"/>
        </w:rPr>
      </w:pPr>
    </w:p>
    <w:sectPr w:rsidR="00EF120C" w:rsidSect="00295735">
      <w:headerReference w:type="default" r:id="rId8"/>
      <w:type w:val="continuous"/>
      <w:pgSz w:w="11906" w:h="16838"/>
      <w:pgMar w:top="2269" w:right="1025" w:bottom="403" w:left="981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02B6" w14:textId="77777777" w:rsidR="00D51670" w:rsidRDefault="00D51670" w:rsidP="00BE5192">
      <w:r>
        <w:separator/>
      </w:r>
    </w:p>
  </w:endnote>
  <w:endnote w:type="continuationSeparator" w:id="0">
    <w:p w14:paraId="55A7E553" w14:textId="77777777" w:rsidR="00D51670" w:rsidRDefault="00D51670" w:rsidP="00BE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140D" w14:textId="77777777" w:rsidR="00D51670" w:rsidRDefault="00D51670" w:rsidP="00BE5192">
      <w:r>
        <w:separator/>
      </w:r>
    </w:p>
  </w:footnote>
  <w:footnote w:type="continuationSeparator" w:id="0">
    <w:p w14:paraId="48989047" w14:textId="77777777" w:rsidR="00D51670" w:rsidRDefault="00D51670" w:rsidP="00BE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2D9E" w14:textId="77777777" w:rsidR="00EF120C" w:rsidRPr="00BE5192" w:rsidRDefault="00EF120C" w:rsidP="00BE5192">
    <w:pPr>
      <w:pStyle w:val="Encabezado"/>
      <w:ind w:left="3330"/>
      <w:jc w:val="center"/>
      <w:rPr>
        <w:b/>
        <w:bCs/>
        <w:color w:val="7A2216"/>
      </w:rPr>
    </w:pPr>
    <w:r w:rsidRPr="00BE5192">
      <w:rPr>
        <w:b/>
        <w:bCs/>
        <w:noProof/>
        <w:color w:val="7A2216"/>
        <w:sz w:val="28"/>
        <w:szCs w:val="28"/>
      </w:rPr>
      <w:drawing>
        <wp:anchor distT="0" distB="0" distL="114300" distR="114300" simplePos="0" relativeHeight="251661312" behindDoc="0" locked="0" layoutInCell="1" allowOverlap="1" wp14:anchorId="5C61AE6F" wp14:editId="2A6DCFD6">
          <wp:simplePos x="0" y="0"/>
          <wp:positionH relativeFrom="column">
            <wp:posOffset>206011</wp:posOffset>
          </wp:positionH>
          <wp:positionV relativeFrom="paragraph">
            <wp:posOffset>-67945</wp:posOffset>
          </wp:positionV>
          <wp:extent cx="1633376" cy="1180559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376" cy="1180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192">
      <w:rPr>
        <w:b/>
        <w:bCs/>
        <w:color w:val="7A2216"/>
        <w:sz w:val="28"/>
        <w:szCs w:val="28"/>
      </w:rPr>
      <w:t>INSTITUTO SUPERIOR DE CIENCIAS DE CIUDAD JUÁREZ</w:t>
    </w:r>
  </w:p>
  <w:p w14:paraId="0989F12D" w14:textId="77777777" w:rsidR="00EF120C" w:rsidRDefault="00EF120C" w:rsidP="00BE5192">
    <w:pPr>
      <w:pStyle w:val="Encabezado"/>
      <w:ind w:left="3330"/>
      <w:jc w:val="center"/>
      <w:rPr>
        <w:color w:val="7A2216"/>
        <w:sz w:val="20"/>
        <w:szCs w:val="20"/>
      </w:rPr>
    </w:pPr>
    <w:r>
      <w:rPr>
        <w:color w:val="7A2216"/>
        <w:sz w:val="20"/>
        <w:szCs w:val="20"/>
      </w:rPr>
      <w:t>CLAVE DE CENTRO DE TRABAJO 08PSU4994B</w:t>
    </w:r>
  </w:p>
  <w:p w14:paraId="0BF5F89C" w14:textId="77777777" w:rsidR="00EF120C" w:rsidRDefault="00EF120C" w:rsidP="000663C9">
    <w:pPr>
      <w:ind w:left="3510"/>
    </w:pPr>
    <w:r>
      <w:rPr>
        <w:color w:val="7A2216"/>
        <w:sz w:val="20"/>
        <w:szCs w:val="20"/>
      </w:rPr>
      <w:t>_______________________________________________________________</w:t>
    </w:r>
  </w:p>
  <w:p w14:paraId="764F210E" w14:textId="77777777" w:rsidR="00EF120C" w:rsidRPr="000663C9" w:rsidRDefault="00EF120C" w:rsidP="000663C9">
    <w:pPr>
      <w:pStyle w:val="Encabezado"/>
      <w:rPr>
        <w:color w:val="7A2216"/>
        <w:sz w:val="15"/>
        <w:szCs w:val="15"/>
      </w:rPr>
    </w:pPr>
  </w:p>
  <w:p w14:paraId="54B4129E" w14:textId="77777777" w:rsidR="00EF120C" w:rsidRPr="00BE5192" w:rsidRDefault="00EF120C" w:rsidP="000663C9">
    <w:pPr>
      <w:pStyle w:val="Encabezado"/>
      <w:ind w:left="3330"/>
      <w:jc w:val="center"/>
      <w:rPr>
        <w:color w:val="7A2216"/>
        <w:sz w:val="20"/>
        <w:szCs w:val="20"/>
      </w:rPr>
    </w:pPr>
    <w:r w:rsidRPr="00BE5192">
      <w:rPr>
        <w:color w:val="7A2216"/>
        <w:sz w:val="20"/>
        <w:szCs w:val="20"/>
      </w:rPr>
      <w:t>C</w:t>
    </w:r>
    <w:r>
      <w:rPr>
        <w:color w:val="7A2216"/>
        <w:sz w:val="20"/>
        <w:szCs w:val="20"/>
      </w:rPr>
      <w:t>anal de la Mancha</w:t>
    </w:r>
    <w:r w:rsidRPr="00BE5192">
      <w:rPr>
        <w:color w:val="7A2216"/>
        <w:sz w:val="20"/>
        <w:szCs w:val="20"/>
      </w:rPr>
      <w:t xml:space="preserve"> 296</w:t>
    </w:r>
    <w:r>
      <w:rPr>
        <w:color w:val="7A2216"/>
        <w:sz w:val="20"/>
        <w:szCs w:val="20"/>
      </w:rPr>
      <w:t xml:space="preserve"> - </w:t>
    </w:r>
    <w:r w:rsidRPr="00BE5192">
      <w:rPr>
        <w:color w:val="7A2216"/>
        <w:sz w:val="20"/>
        <w:szCs w:val="20"/>
      </w:rPr>
      <w:t>F</w:t>
    </w:r>
    <w:r>
      <w:rPr>
        <w:color w:val="7A2216"/>
        <w:sz w:val="20"/>
        <w:szCs w:val="20"/>
      </w:rPr>
      <w:t xml:space="preserve">raccionamiento Magnolias – </w:t>
    </w:r>
    <w:r w:rsidRPr="00BE5192">
      <w:rPr>
        <w:color w:val="7A2216"/>
        <w:sz w:val="20"/>
        <w:szCs w:val="20"/>
      </w:rPr>
      <w:t>C</w:t>
    </w:r>
    <w:r>
      <w:rPr>
        <w:color w:val="7A2216"/>
        <w:sz w:val="20"/>
        <w:szCs w:val="20"/>
      </w:rPr>
      <w:t>d. Juárez, Chihuahua</w:t>
    </w:r>
  </w:p>
  <w:p w14:paraId="43702A13" w14:textId="77777777" w:rsidR="00EF120C" w:rsidRDefault="00EF12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62968"/>
    <w:multiLevelType w:val="hybridMultilevel"/>
    <w:tmpl w:val="7F00B97E"/>
    <w:lvl w:ilvl="0" w:tplc="8D8E1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C257C"/>
    <w:multiLevelType w:val="hybridMultilevel"/>
    <w:tmpl w:val="99CC9C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91231">
    <w:abstractNumId w:val="1"/>
  </w:num>
  <w:num w:numId="2" w16cid:durableId="98135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65"/>
    <w:rsid w:val="00003BAA"/>
    <w:rsid w:val="00065B5A"/>
    <w:rsid w:val="000663C9"/>
    <w:rsid w:val="00075DCB"/>
    <w:rsid w:val="001062FC"/>
    <w:rsid w:val="00111442"/>
    <w:rsid w:val="002555C0"/>
    <w:rsid w:val="00262D04"/>
    <w:rsid w:val="00292ED9"/>
    <w:rsid w:val="00295735"/>
    <w:rsid w:val="002B52C9"/>
    <w:rsid w:val="002E345E"/>
    <w:rsid w:val="003327F6"/>
    <w:rsid w:val="003B4D99"/>
    <w:rsid w:val="003E43C7"/>
    <w:rsid w:val="004A751C"/>
    <w:rsid w:val="004C3372"/>
    <w:rsid w:val="005204B7"/>
    <w:rsid w:val="00544188"/>
    <w:rsid w:val="005B30DE"/>
    <w:rsid w:val="005D0ED5"/>
    <w:rsid w:val="005D5ADB"/>
    <w:rsid w:val="005F4C8D"/>
    <w:rsid w:val="006534B2"/>
    <w:rsid w:val="006E281A"/>
    <w:rsid w:val="006F6955"/>
    <w:rsid w:val="007142F5"/>
    <w:rsid w:val="007376A2"/>
    <w:rsid w:val="007F0DFB"/>
    <w:rsid w:val="00804DA8"/>
    <w:rsid w:val="008363E8"/>
    <w:rsid w:val="00907DD4"/>
    <w:rsid w:val="00982277"/>
    <w:rsid w:val="009F48AC"/>
    <w:rsid w:val="00A47D56"/>
    <w:rsid w:val="00A967B2"/>
    <w:rsid w:val="00AC68B6"/>
    <w:rsid w:val="00AF122A"/>
    <w:rsid w:val="00B00E4E"/>
    <w:rsid w:val="00B043F1"/>
    <w:rsid w:val="00B2201E"/>
    <w:rsid w:val="00B80B2F"/>
    <w:rsid w:val="00BD2AFA"/>
    <w:rsid w:val="00BE2912"/>
    <w:rsid w:val="00BE5192"/>
    <w:rsid w:val="00BF2A41"/>
    <w:rsid w:val="00BF7BC8"/>
    <w:rsid w:val="00C16F97"/>
    <w:rsid w:val="00C367EC"/>
    <w:rsid w:val="00C41C76"/>
    <w:rsid w:val="00C9161D"/>
    <w:rsid w:val="00CE4A09"/>
    <w:rsid w:val="00D078B1"/>
    <w:rsid w:val="00D1514A"/>
    <w:rsid w:val="00D51670"/>
    <w:rsid w:val="00D71B1C"/>
    <w:rsid w:val="00E00922"/>
    <w:rsid w:val="00EA12B9"/>
    <w:rsid w:val="00EA3C7E"/>
    <w:rsid w:val="00EC48E4"/>
    <w:rsid w:val="00ED0B44"/>
    <w:rsid w:val="00ED60ED"/>
    <w:rsid w:val="00EF120C"/>
    <w:rsid w:val="00F112CB"/>
    <w:rsid w:val="00F65A71"/>
    <w:rsid w:val="00FB4E65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B5C3"/>
  <w15:chartTrackingRefBased/>
  <w15:docId w15:val="{65770D2B-7B82-4440-8560-694B49C0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35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2B9"/>
    <w:pPr>
      <w:spacing w:after="0" w:line="240" w:lineRule="auto"/>
      <w:ind w:left="720"/>
      <w:contextualSpacing/>
    </w:pPr>
    <w:rPr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E519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BE5192"/>
  </w:style>
  <w:style w:type="paragraph" w:styleId="Piedepgina">
    <w:name w:val="footer"/>
    <w:basedOn w:val="Normal"/>
    <w:link w:val="PiedepginaCar"/>
    <w:uiPriority w:val="99"/>
    <w:unhideWhenUsed/>
    <w:rsid w:val="00BE519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5192"/>
  </w:style>
  <w:style w:type="character" w:styleId="Hipervnculo">
    <w:name w:val="Hyperlink"/>
    <w:basedOn w:val="Fuentedeprrafopredeter"/>
    <w:uiPriority w:val="99"/>
    <w:unhideWhenUsed/>
    <w:rsid w:val="00295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ccj.edu.mx/reglame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Esparza</dc:creator>
  <cp:keywords/>
  <dc:description/>
  <cp:lastModifiedBy>Manuel Esparza</cp:lastModifiedBy>
  <cp:revision>2</cp:revision>
  <cp:lastPrinted>2022-11-15T23:13:00Z</cp:lastPrinted>
  <dcterms:created xsi:type="dcterms:W3CDTF">2022-11-16T21:49:00Z</dcterms:created>
  <dcterms:modified xsi:type="dcterms:W3CDTF">2022-11-16T21:49:00Z</dcterms:modified>
</cp:coreProperties>
</file>